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D0B" w:rsidRDefault="00E50A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EDITAL PNAB 003/FCCR/2026 - SUBSÍDIO À MANUTENÇÃO DE ESPAÇOS CULTURAIS</w:t>
      </w:r>
    </w:p>
    <w:p w:rsidR="00C45D0B" w:rsidRDefault="00E50A22">
      <w:pPr>
        <w:spacing w:after="0" w:line="240" w:lineRule="auto"/>
        <w:jc w:val="center"/>
        <w:rPr>
          <w:rFonts w:ascii="Calibri" w:eastAsia="Calibri" w:hAnsi="Calibri" w:cs="Calibri"/>
          <w:b/>
          <w:bCs/>
          <w:smallCaps/>
          <w:sz w:val="22"/>
          <w:szCs w:val="22"/>
        </w:rPr>
      </w:pPr>
      <w:r>
        <w:rPr>
          <w:rFonts w:ascii="Calibri" w:eastAsia="Calibri" w:hAnsi="Calibri" w:cs="Calibri"/>
          <w:b/>
          <w:bCs/>
          <w:smallCaps/>
          <w:sz w:val="22"/>
          <w:szCs w:val="22"/>
        </w:rPr>
        <w:t>SELEÇÃO ESPAÇO, AMBIENTES E INICIATIVAS ARTÍSTICO-CULTURAIS PARA RECEBER SUBSÍDIO PARA MANUTENÇÃO COM RECURSOS DA POLÍTICA NACIONAL ALDIR BLANC DE FOMENTO À CULTURA – PNAB (LEI Nº 14.399/2022)</w:t>
      </w:r>
    </w:p>
    <w:p w:rsidR="00C45D0B" w:rsidRDefault="00E50A22">
      <w:pPr>
        <w:spacing w:before="280" w:after="280" w:line="240" w:lineRule="auto"/>
        <w:jc w:val="center"/>
        <w:rPr>
          <w:rFonts w:ascii="Calibri" w:eastAsia="Calibri" w:hAnsi="Calibri" w:cs="Calibri"/>
          <w:smallCaps/>
          <w:sz w:val="22"/>
          <w:szCs w:val="22"/>
        </w:rPr>
      </w:pPr>
      <w:bookmarkStart w:id="0" w:name="_heading=h.ot7bjjaorns5" w:colFirst="0" w:colLast="0"/>
      <w:bookmarkEnd w:id="0"/>
      <w:r>
        <w:rPr>
          <w:rFonts w:ascii="Calibri" w:eastAsia="Calibri" w:hAnsi="Calibri" w:cs="Calibri"/>
          <w:b/>
          <w:bCs/>
          <w:smallCaps/>
          <w:sz w:val="22"/>
          <w:szCs w:val="22"/>
        </w:rPr>
        <w:t>ANEXO VI</w:t>
      </w:r>
    </w:p>
    <w:p w:rsidR="00C45D0B" w:rsidRDefault="00E50A22">
      <w:pPr>
        <w:spacing w:before="280" w:after="280" w:line="240" w:lineRule="auto"/>
        <w:jc w:val="center"/>
        <w:rPr>
          <w:rFonts w:ascii="Calibri" w:eastAsia="Calibri" w:hAnsi="Calibri" w:cs="Calibri"/>
          <w:b/>
          <w:bCs/>
          <w:smallCaps/>
          <w:sz w:val="22"/>
          <w:szCs w:val="22"/>
        </w:rPr>
      </w:pPr>
      <w:r>
        <w:rPr>
          <w:rFonts w:ascii="Calibri" w:eastAsia="Calibri" w:hAnsi="Calibri" w:cs="Calibri"/>
          <w:b/>
          <w:bCs/>
          <w:smallCaps/>
          <w:sz w:val="22"/>
          <w:szCs w:val="22"/>
        </w:rPr>
        <w:t xml:space="preserve">RELATÓRIO DE EXECUÇÃO DO OBJETO </w:t>
      </w:r>
    </w:p>
    <w:p w:rsidR="00E50A22" w:rsidRPr="00E50A22" w:rsidRDefault="00E50A22" w:rsidP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 w:rsidRPr="00E50A22">
        <w:rPr>
          <w:rFonts w:ascii="Calibri" w:eastAsia="Calibri" w:hAnsi="Calibri" w:cs="Calibri"/>
          <w:sz w:val="22"/>
          <w:szCs w:val="22"/>
        </w:rPr>
        <w:t>O agente cultural deverá apresentar este relatório preenchido, no prazo estabelecido no edital. A entrega do relatório deverá ser feita por meio de formulário específico, que será disponibilizado aos projetos contemplados e homologados.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1. DADOS DO ESPAÇO, AMBIENTE OU INICIATIVA ARTÍSTICO-CULTURAL</w:t>
      </w:r>
    </w:p>
    <w:p w:rsidR="00C45D0B" w:rsidRDefault="00E50A22">
      <w:pPr>
        <w:spacing w:after="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Nome do espaço, ambiente ou iniciativa artístico-cultural proponente:</w:t>
      </w:r>
    </w:p>
    <w:p w:rsidR="00C45D0B" w:rsidRDefault="00E50A22">
      <w:pPr>
        <w:spacing w:after="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Nº do Termo de Execução Cultural</w:t>
      </w:r>
    </w:p>
    <w:p w:rsidR="00C45D0B" w:rsidRDefault="00E50A22">
      <w:pPr>
        <w:spacing w:after="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Valor repassado mensalmente:</w:t>
      </w:r>
    </w:p>
    <w:p w:rsidR="00C45D0B" w:rsidRDefault="00E50A22">
      <w:pPr>
        <w:spacing w:after="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Valor total repassado:</w:t>
      </w:r>
    </w:p>
    <w:p w:rsidR="00C45D0B" w:rsidRDefault="00E50A22">
      <w:pPr>
        <w:spacing w:after="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Data de entrega deste relatório:</w:t>
      </w:r>
    </w:p>
    <w:p w:rsidR="00C45D0B" w:rsidRDefault="00E50A22">
      <w:pPr>
        <w:spacing w:before="120" w:after="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2. RESULTADOS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2.1. Resumo: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Descreva de forma resumida como foi a execução do subsídio, destacando principais resultados e benefícios gerados e outras informações pertinentes. </w:t>
      </w:r>
    </w:p>
    <w:p w:rsidR="00C45D0B" w:rsidRDefault="00E50A22">
      <w:pPr>
        <w:spacing w:before="120" w:after="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2.2. Os objetivos planejados foram realizados? 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 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Sim, todos os objetivos foram feitos conforme o planejado.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 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Sim, os objetivos foram feitos, mas com adaptações e/ou alterações.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 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Uma parte dos objetivos planejados não foi feita.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 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Os objetivos não foram feitos conforme o planejado.</w:t>
      </w:r>
    </w:p>
    <w:p w:rsidR="00C45D0B" w:rsidRDefault="00E50A22">
      <w:pPr>
        <w:spacing w:before="120" w:after="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 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2.3. Cumprimento das Metas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Metas integralmente cumpridas: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• META 1 </w:t>
      </w:r>
      <w:proofErr w:type="gramStart"/>
      <w:r>
        <w:rPr>
          <w:rFonts w:ascii="Calibri" w:eastAsia="Calibri" w:hAnsi="Calibri" w:cs="Calibri"/>
          <w:sz w:val="22"/>
          <w:szCs w:val="22"/>
        </w:rPr>
        <w:t>[Descreva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a meta, conforme consta no projeto apresentado] 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◦ OBSERVAÇÃO DA META 1: [informe como a meta foi cumprida]</w:t>
      </w:r>
    </w:p>
    <w:p w:rsidR="00C45D0B" w:rsidRDefault="00C45D0B">
      <w:pPr>
        <w:spacing w:before="120" w:after="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Metas parcialmente cumpridas (SE HOUVER): 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• META 1 </w:t>
      </w:r>
      <w:proofErr w:type="gramStart"/>
      <w:r>
        <w:rPr>
          <w:rFonts w:ascii="Calibri" w:eastAsia="Calibri" w:hAnsi="Calibri" w:cs="Calibri"/>
          <w:sz w:val="22"/>
          <w:szCs w:val="22"/>
        </w:rPr>
        <w:t>[Descreva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a meta, conforme consta no projeto apresentado] 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◦ Observações da Meta 1: [Informe qual parte da meta foi cumprida] 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◦ Justificativa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para o não cumprimento integral: [Explique porque parte da meta não foi cumprida] </w:t>
      </w:r>
    </w:p>
    <w:p w:rsidR="00C45D0B" w:rsidRDefault="00C45D0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</w:p>
    <w:p w:rsidR="00C45D0B" w:rsidRDefault="00C45D0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</w:p>
    <w:p w:rsidR="00C45D0B" w:rsidRDefault="00C45D0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Metas não cumpridas (se houver)</w:t>
      </w:r>
    </w:p>
    <w:p w:rsidR="00C45D0B" w:rsidRDefault="00E50A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right="120" w:hanging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Meta 1 </w:t>
      </w:r>
      <w:proofErr w:type="gramStart"/>
      <w:r>
        <w:rPr>
          <w:rFonts w:ascii="Calibri" w:eastAsia="Calibri" w:hAnsi="Calibri" w:cs="Calibri"/>
          <w:sz w:val="22"/>
          <w:szCs w:val="22"/>
        </w:rPr>
        <w:t>[Descreva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a meta, conforme consta no projeto apresentado] </w:t>
      </w:r>
    </w:p>
    <w:p w:rsidR="00C45D0B" w:rsidRDefault="00E50A22">
      <w:pPr>
        <w:spacing w:before="120" w:after="120" w:line="240" w:lineRule="auto"/>
        <w:ind w:left="142" w:right="12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◦ Justificativa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para o não cumprimento: [Explique porque a meta não foi cumprida]</w:t>
      </w:r>
    </w:p>
    <w:p w:rsidR="00C45D0B" w:rsidRDefault="00E50A22">
      <w:pPr>
        <w:spacing w:before="120" w:after="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3. PRODUTOS GERADOS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3.1. As atividades realizadas pelo espaço, ambiente ou iniciativa artístico-cultural resultaram em algum produto?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Exemplos: vídeos, produção musical, produção gráfica etc.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 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Sim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 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Não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Se sim, informe os respectivos </w:t>
      </w:r>
      <w:r>
        <w:rPr>
          <w:rFonts w:ascii="Calibri" w:eastAsia="Calibri" w:hAnsi="Calibri" w:cs="Calibri"/>
          <w:b/>
          <w:bCs/>
          <w:sz w:val="22"/>
          <w:szCs w:val="22"/>
        </w:rPr>
        <w:t>links de acesso</w:t>
      </w:r>
      <w:r>
        <w:rPr>
          <w:rFonts w:ascii="Calibri" w:eastAsia="Calibri" w:hAnsi="Calibri" w:cs="Calibri"/>
          <w:sz w:val="22"/>
          <w:szCs w:val="22"/>
        </w:rPr>
        <w:t xml:space="preserve">, quando houver, e apresente </w:t>
      </w:r>
      <w:r>
        <w:rPr>
          <w:rFonts w:ascii="Calibri" w:eastAsia="Calibri" w:hAnsi="Calibri" w:cs="Calibri"/>
          <w:b/>
          <w:bCs/>
          <w:sz w:val="22"/>
          <w:szCs w:val="22"/>
        </w:rPr>
        <w:t>registros comprobatórios</w:t>
      </w:r>
      <w:r>
        <w:rPr>
          <w:rFonts w:ascii="Calibri" w:eastAsia="Calibri" w:hAnsi="Calibri" w:cs="Calibri"/>
          <w:sz w:val="22"/>
          <w:szCs w:val="22"/>
        </w:rPr>
        <w:t>, tais como imagens, fotografias, capturas de tela (</w:t>
      </w:r>
      <w:proofErr w:type="spellStart"/>
      <w:r>
        <w:rPr>
          <w:rFonts w:ascii="Calibri" w:eastAsia="Calibri" w:hAnsi="Calibri" w:cs="Calibri"/>
          <w:sz w:val="22"/>
          <w:szCs w:val="22"/>
        </w:rPr>
        <w:t>prints</w:t>
      </w:r>
      <w:proofErr w:type="spellEnd"/>
      <w:r>
        <w:rPr>
          <w:rFonts w:ascii="Calibri" w:eastAsia="Calibri" w:hAnsi="Calibri" w:cs="Calibri"/>
          <w:sz w:val="22"/>
          <w:szCs w:val="22"/>
        </w:rPr>
        <w:t>) e materiais disponíveis para download.</w:t>
      </w:r>
    </w:p>
    <w:p w:rsidR="00C45D0B" w:rsidRDefault="00C45D0B">
      <w:pPr>
        <w:spacing w:before="120" w:after="0" w:line="240" w:lineRule="auto"/>
        <w:ind w:right="120"/>
        <w:jc w:val="both"/>
        <w:rPr>
          <w:rFonts w:ascii="Calibri" w:eastAsia="Calibri" w:hAnsi="Calibri" w:cs="Calibri"/>
          <w:sz w:val="22"/>
          <w:szCs w:val="22"/>
        </w:rPr>
      </w:pP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3.2. Quais foram os resultados gerados?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Detalhe os resultados gerados em razão do apoio a espaços ou iniciativas culturais.</w:t>
      </w:r>
    </w:p>
    <w:p w:rsidR="00C45D0B" w:rsidRDefault="00E50A22">
      <w:pPr>
        <w:spacing w:before="120" w:after="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bCs/>
          <w:sz w:val="22"/>
          <w:szCs w:val="22"/>
        </w:rPr>
        <w:t>3.2.1 Pensando</w:t>
      </w:r>
      <w:proofErr w:type="gramEnd"/>
      <w:r>
        <w:rPr>
          <w:rFonts w:ascii="Calibri" w:eastAsia="Calibri" w:hAnsi="Calibri" w:cs="Calibri"/>
          <w:b/>
          <w:bCs/>
          <w:sz w:val="22"/>
          <w:szCs w:val="22"/>
        </w:rPr>
        <w:t xml:space="preserve"> nos resultados finais gerados, você considera que o espaço ou iniciativa cultural… 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(Você pode marcar mais de uma opção).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 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Desenvolveu processos de criação, de investigação ou de pesquisa.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 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Desenvolveu estudos, pesquisas e análises sobre o contexto de atuação.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 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Colaborou para manter as atividades culturais do coletivo.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 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Fortaleceu a identidade cultural do coletivo.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 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Promoveu as práticas culturais do coletivo no espaço em que foi desenvolvido.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 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Promoveu a formação em linguagens, técnicas e práticas artísticas e culturais.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 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Ofereceu programações artísticas e culturais para a comunidade do entorno.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 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Atuou na preservação, na proteção e na salvaguarda de bens e manifestações culturais.</w:t>
      </w:r>
    </w:p>
    <w:p w:rsidR="00C45D0B" w:rsidRDefault="00E50A22">
      <w:pPr>
        <w:spacing w:before="120" w:after="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4. PÚBLICO ALCANÇADO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:rsidR="00C45D0B" w:rsidRDefault="00E50A22">
      <w:pPr>
        <w:spacing w:before="120" w:after="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5. EQUIPE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bCs/>
          <w:sz w:val="22"/>
          <w:szCs w:val="22"/>
        </w:rPr>
        <w:t>5.1 Quantas</w:t>
      </w:r>
      <w:proofErr w:type="gramEnd"/>
      <w:r>
        <w:rPr>
          <w:rFonts w:ascii="Calibri" w:eastAsia="Calibri" w:hAnsi="Calibri" w:cs="Calibri"/>
          <w:b/>
          <w:bCs/>
          <w:sz w:val="22"/>
          <w:szCs w:val="22"/>
        </w:rPr>
        <w:t xml:space="preserve"> pessoas fizeram parte da equipe?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Digite um número exato (exemplo: 23).</w:t>
      </w:r>
    </w:p>
    <w:p w:rsidR="00C45D0B" w:rsidRDefault="00E50A22">
      <w:pPr>
        <w:spacing w:before="120" w:after="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bCs/>
          <w:sz w:val="22"/>
          <w:szCs w:val="22"/>
        </w:rPr>
        <w:t>5.2 Houve</w:t>
      </w:r>
      <w:proofErr w:type="gramEnd"/>
      <w:r>
        <w:rPr>
          <w:rFonts w:ascii="Calibri" w:eastAsia="Calibri" w:hAnsi="Calibri" w:cs="Calibri"/>
          <w:b/>
          <w:bCs/>
          <w:sz w:val="22"/>
          <w:szCs w:val="22"/>
        </w:rPr>
        <w:t xml:space="preserve"> mudanças na equipe ao longo da execução do subsídio? 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 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Sim        (  ) Não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Informe se entraram ou saíram pessoas na equipe durante a execução do projeto.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Observação: </w:t>
      </w:r>
      <w:r>
        <w:rPr>
          <w:rFonts w:ascii="Calibri" w:eastAsia="Calibri" w:hAnsi="Calibri" w:cs="Calibri"/>
          <w:sz w:val="22"/>
          <w:szCs w:val="22"/>
        </w:rPr>
        <w:t>Toda e qualquer alteração na equipe deverá ser previamente comunicada à Equipe de Editais da PNAB para análise e aprovação, antes de sua efetivação no projeto. </w:t>
      </w:r>
    </w:p>
    <w:p w:rsidR="00C45D0B" w:rsidRDefault="00C45D0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5.3 Informe os profissionais que participaram da execução do projeto:</w:t>
      </w:r>
    </w:p>
    <w:tbl>
      <w:tblPr>
        <w:tblStyle w:val="a"/>
        <w:tblW w:w="10207" w:type="dxa"/>
        <w:tblInd w:w="-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134"/>
        <w:gridCol w:w="1418"/>
        <w:gridCol w:w="992"/>
        <w:gridCol w:w="1276"/>
        <w:gridCol w:w="1559"/>
        <w:gridCol w:w="2268"/>
      </w:tblGrid>
      <w:tr w:rsidR="00C45D0B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5D0B" w:rsidRDefault="00E50A2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do profissional/empresa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5D0B" w:rsidRDefault="00E50A2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Função no projeto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5D0B" w:rsidRDefault="00E50A22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CPF/CNPJ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5D0B" w:rsidRDefault="00E50A22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Pessoa negra?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5D0B" w:rsidRDefault="00E50A22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Pessoa indígena?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5D0B" w:rsidRDefault="00E50A22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Pessoa com deficiência?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5D0B" w:rsidRDefault="00E50A2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Endereço/Cidade</w:t>
            </w:r>
          </w:p>
        </w:tc>
      </w:tr>
      <w:tr w:rsidR="00C45D0B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5D0B" w:rsidRDefault="00E50A2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Ex.: João Silva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5D0B" w:rsidRDefault="00E50A2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Cineasta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5D0B" w:rsidRDefault="00E50A2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123456789101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5D0B" w:rsidRDefault="00E50A2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Sim/</w:t>
            </w:r>
          </w:p>
          <w:p w:rsidR="00C45D0B" w:rsidRDefault="00E50A2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Não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5D0B" w:rsidRDefault="00E50A2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Sim/</w:t>
            </w:r>
          </w:p>
          <w:p w:rsidR="00C45D0B" w:rsidRDefault="00E50A2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Não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5D0B" w:rsidRDefault="00E50A2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Sim/</w:t>
            </w:r>
          </w:p>
          <w:p w:rsidR="00C45D0B" w:rsidRDefault="00E50A2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Não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5D0B" w:rsidRDefault="00E50A22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Rua, Bairro - Cidade</w:t>
            </w:r>
          </w:p>
        </w:tc>
      </w:tr>
    </w:tbl>
    <w:p w:rsidR="00C45D0B" w:rsidRDefault="00E50A22">
      <w:pPr>
        <w:spacing w:before="280" w:after="28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  <w:r>
        <w:rPr>
          <w:rFonts w:ascii="Calibri" w:eastAsia="Calibri" w:hAnsi="Calibri" w:cs="Calibri"/>
          <w:b/>
          <w:bCs/>
          <w:sz w:val="22"/>
          <w:szCs w:val="22"/>
        </w:rPr>
        <w:t>6. LOCAIS DE REALIZAÇÃO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Informe, para cada ação realizada, a </w:t>
      </w:r>
      <w:r>
        <w:rPr>
          <w:rFonts w:ascii="Calibri" w:eastAsia="Calibri" w:hAnsi="Calibri" w:cs="Calibri"/>
          <w:b/>
          <w:bCs/>
          <w:sz w:val="22"/>
          <w:szCs w:val="22"/>
        </w:rPr>
        <w:t>data</w:t>
      </w:r>
      <w:r>
        <w:rPr>
          <w:rFonts w:ascii="Calibri" w:eastAsia="Calibri" w:hAnsi="Calibri" w:cs="Calibri"/>
          <w:sz w:val="22"/>
          <w:szCs w:val="22"/>
        </w:rPr>
        <w:t xml:space="preserve">, o </w:t>
      </w:r>
      <w:r>
        <w:rPr>
          <w:rFonts w:ascii="Calibri" w:eastAsia="Calibri" w:hAnsi="Calibri" w:cs="Calibri"/>
          <w:b/>
          <w:bCs/>
          <w:sz w:val="22"/>
          <w:szCs w:val="22"/>
        </w:rPr>
        <w:t>local de execução</w:t>
      </w:r>
      <w:r>
        <w:rPr>
          <w:rFonts w:ascii="Calibri" w:eastAsia="Calibri" w:hAnsi="Calibri" w:cs="Calibri"/>
          <w:sz w:val="22"/>
          <w:szCs w:val="22"/>
        </w:rPr>
        <w:t xml:space="preserve"> e apresente os respectivos </w:t>
      </w:r>
      <w:r>
        <w:rPr>
          <w:rFonts w:ascii="Calibri" w:eastAsia="Calibri" w:hAnsi="Calibri" w:cs="Calibri"/>
          <w:b/>
          <w:bCs/>
          <w:sz w:val="22"/>
          <w:szCs w:val="22"/>
        </w:rPr>
        <w:t>registros fotográficos comprobatórios</w:t>
      </w:r>
      <w:r>
        <w:rPr>
          <w:rFonts w:ascii="Calibri" w:eastAsia="Calibri" w:hAnsi="Calibri" w:cs="Calibri"/>
          <w:sz w:val="22"/>
          <w:szCs w:val="22"/>
        </w:rPr>
        <w:t xml:space="preserve"> da realização do projeto.</w:t>
      </w:r>
    </w:p>
    <w:p w:rsidR="00C45D0B" w:rsidRDefault="00C45D0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7. DIVULGAÇÃO DAS AÇÕES E ATIVIDADES EXECUTADAS 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Informe como as ações, atividades e projetos foram executados. Ex.: publicações em redes sociais, como Instagram, entre outros meios.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Apresente os respectivos </w:t>
      </w:r>
      <w:r>
        <w:rPr>
          <w:rFonts w:ascii="Calibri" w:eastAsia="Calibri" w:hAnsi="Calibri" w:cs="Calibri"/>
          <w:b/>
          <w:bCs/>
          <w:sz w:val="22"/>
          <w:szCs w:val="22"/>
        </w:rPr>
        <w:t>registros comprobatórios da divulgação</w:t>
      </w:r>
      <w:r>
        <w:rPr>
          <w:rFonts w:ascii="Calibri" w:eastAsia="Calibri" w:hAnsi="Calibri" w:cs="Calibri"/>
          <w:sz w:val="22"/>
          <w:szCs w:val="22"/>
        </w:rPr>
        <w:t>, tais como imagens, fotos ou capturas de tela (</w:t>
      </w:r>
      <w:proofErr w:type="spellStart"/>
      <w:r>
        <w:rPr>
          <w:rFonts w:ascii="Calibri" w:eastAsia="Calibri" w:hAnsi="Calibri" w:cs="Calibri"/>
          <w:sz w:val="22"/>
          <w:szCs w:val="22"/>
        </w:rPr>
        <w:t>prints</w:t>
      </w:r>
      <w:proofErr w:type="spellEnd"/>
      <w:r>
        <w:rPr>
          <w:rFonts w:ascii="Calibri" w:eastAsia="Calibri" w:hAnsi="Calibri" w:cs="Calibri"/>
          <w:sz w:val="22"/>
          <w:szCs w:val="22"/>
        </w:rPr>
        <w:t>) dos materiais utilizados.</w:t>
      </w:r>
    </w:p>
    <w:p w:rsidR="00C45D0B" w:rsidRDefault="00C45D0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8. CONTRAPARTIDA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Quais ações e atividades foram realizadas como contrapartida? Quando ocorreram? Detalhe a execução da contrapartida e junte documentos comprovando a sua execução, apresentando </w:t>
      </w:r>
      <w:r>
        <w:rPr>
          <w:rFonts w:ascii="Calibri" w:eastAsia="Calibri" w:hAnsi="Calibri" w:cs="Calibri"/>
          <w:b/>
          <w:bCs/>
          <w:sz w:val="22"/>
          <w:szCs w:val="22"/>
        </w:rPr>
        <w:t>registros,</w:t>
      </w:r>
      <w:r>
        <w:rPr>
          <w:rFonts w:ascii="Calibri" w:eastAsia="Calibri" w:hAnsi="Calibri" w:cs="Calibri"/>
          <w:sz w:val="22"/>
          <w:szCs w:val="22"/>
        </w:rPr>
        <w:t xml:space="preserve"> tais como imagens, fotografias, capturas de tela (</w:t>
      </w:r>
      <w:proofErr w:type="spellStart"/>
      <w:r>
        <w:rPr>
          <w:rFonts w:ascii="Calibri" w:eastAsia="Calibri" w:hAnsi="Calibri" w:cs="Calibri"/>
          <w:sz w:val="22"/>
          <w:szCs w:val="22"/>
        </w:rPr>
        <w:t>prints</w:t>
      </w:r>
      <w:proofErr w:type="spellEnd"/>
      <w:r>
        <w:rPr>
          <w:rFonts w:ascii="Calibri" w:eastAsia="Calibri" w:hAnsi="Calibri" w:cs="Calibri"/>
          <w:sz w:val="22"/>
          <w:szCs w:val="22"/>
        </w:rPr>
        <w:t>) e materiais disponíveis para download.</w:t>
      </w:r>
    </w:p>
    <w:p w:rsidR="00C45D0B" w:rsidRDefault="00C45D0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</w:p>
    <w:p w:rsidR="00C45D0B" w:rsidRDefault="00E50A22">
      <w:pPr>
        <w:spacing w:after="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  <w:r>
        <w:rPr>
          <w:rFonts w:ascii="Calibri" w:eastAsia="Calibri" w:hAnsi="Calibri" w:cs="Calibri"/>
          <w:b/>
          <w:bCs/>
          <w:sz w:val="22"/>
          <w:szCs w:val="22"/>
        </w:rPr>
        <w:t>9. TÓPICOS ADICIONAIS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Inclua aqui informações relevantes que não foram abordadas nos tópicos anteriores, se houver.</w:t>
      </w:r>
    </w:p>
    <w:p w:rsidR="00C45D0B" w:rsidRDefault="00C45D0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</w:p>
    <w:p w:rsidR="00C45D0B" w:rsidRDefault="00E50A22">
      <w:pPr>
        <w:spacing w:after="0" w:line="240" w:lineRule="auto"/>
        <w:ind w:left="120" w:right="12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  <w:r>
        <w:rPr>
          <w:rFonts w:ascii="Calibri" w:eastAsia="Calibri" w:hAnsi="Calibri" w:cs="Calibri"/>
          <w:b/>
          <w:bCs/>
          <w:sz w:val="22"/>
          <w:szCs w:val="22"/>
        </w:rPr>
        <w:t>10. ANEXOS 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Junte documentos que comprovem que o espaço, ambiente ou iniciativa artístico-cultural executou as metas e a contrapartida, tais como lista de presença, relatório fotográfico, vídeos, depoimentos, entre outros.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Para editais de subsídio, é necessário a apresentação de registro fotográfico comprobatório, incluindo:</w:t>
      </w:r>
    </w:p>
    <w:p w:rsidR="00C45D0B" w:rsidRDefault="00E50A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120" w:hanging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Em caso de reforma, Imagens do antes e depois do espaço, ambiente ou iniciativa contemplada;</w:t>
      </w:r>
    </w:p>
    <w:p w:rsidR="00C45D0B" w:rsidRDefault="00E50A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right="120" w:hanging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Imagens de todos os materiais ou bens adquiridos, independentemente de sua natureza.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Os registros deverão estar nítidos, organizados e identificados, de modo a possibilitar a verificação da correta aplicação dos recursos.</w:t>
      </w:r>
    </w:p>
    <w:p w:rsidR="00C45D0B" w:rsidRDefault="00E50A2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:rsidR="00C45D0B" w:rsidRDefault="00C45D0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</w:p>
    <w:p w:rsidR="00C45D0B" w:rsidRDefault="00C45D0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2"/>
          <w:szCs w:val="22"/>
        </w:rPr>
      </w:pPr>
    </w:p>
    <w:p w:rsidR="00C45D0B" w:rsidRDefault="00E50A22">
      <w:pPr>
        <w:spacing w:after="0" w:line="240" w:lineRule="auto"/>
        <w:ind w:left="120" w:righ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Nome:</w:t>
      </w:r>
    </w:p>
    <w:p w:rsidR="00C45D0B" w:rsidRDefault="00C45D0B">
      <w:pPr>
        <w:spacing w:after="0" w:line="240" w:lineRule="auto"/>
        <w:ind w:left="120" w:right="120"/>
        <w:jc w:val="center"/>
        <w:rPr>
          <w:rFonts w:ascii="Calibri" w:eastAsia="Calibri" w:hAnsi="Calibri" w:cs="Calibri"/>
          <w:sz w:val="22"/>
          <w:szCs w:val="22"/>
        </w:rPr>
      </w:pPr>
    </w:p>
    <w:p w:rsidR="00C45D0B" w:rsidRDefault="00C45D0B">
      <w:pPr>
        <w:spacing w:after="0" w:line="240" w:lineRule="auto"/>
        <w:ind w:left="120" w:right="120"/>
        <w:jc w:val="center"/>
        <w:rPr>
          <w:rFonts w:ascii="Calibri" w:eastAsia="Calibri" w:hAnsi="Calibri" w:cs="Calibri"/>
          <w:sz w:val="22"/>
          <w:szCs w:val="22"/>
        </w:rPr>
      </w:pPr>
    </w:p>
    <w:p w:rsidR="00C45D0B" w:rsidRDefault="00E50A22">
      <w:pPr>
        <w:spacing w:after="0" w:line="240" w:lineRule="auto"/>
        <w:ind w:left="120" w:right="1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Assinatura do Agente Cultural - Proponente </w:t>
      </w:r>
    </w:p>
    <w:p w:rsidR="00C45D0B" w:rsidRDefault="00E50A22">
      <w:pPr>
        <w:spacing w:after="0" w:line="240" w:lineRule="auto"/>
        <w:ind w:left="120" w:right="1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(Preferencialmente pela Plataforma Gov.br)</w:t>
      </w:r>
    </w:p>
    <w:p w:rsidR="00C45D0B" w:rsidRDefault="00C45D0B">
      <w:pPr>
        <w:spacing w:after="0" w:line="240" w:lineRule="auto"/>
        <w:ind w:left="120" w:right="120"/>
        <w:jc w:val="center"/>
        <w:rPr>
          <w:rFonts w:ascii="Calibri" w:eastAsia="Calibri" w:hAnsi="Calibri" w:cs="Calibri"/>
          <w:sz w:val="22"/>
          <w:szCs w:val="22"/>
        </w:rPr>
      </w:pPr>
    </w:p>
    <w:sectPr w:rsidR="00C45D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4F4" w:rsidRDefault="00E50A22">
      <w:pPr>
        <w:spacing w:after="0" w:line="240" w:lineRule="auto"/>
      </w:pPr>
      <w:r>
        <w:separator/>
      </w:r>
    </w:p>
  </w:endnote>
  <w:endnote w:type="continuationSeparator" w:id="0">
    <w:p w:rsidR="00D044F4" w:rsidRDefault="00E50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78C5F6C4-0F8D-4F44-93A8-8B3C607759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2" w:fontKey="{AE3BB2EB-96A8-45D8-B3C9-6430AD78C7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AB36467-8469-4E92-90E8-388FDAD7DFB6}"/>
    <w:embedBold r:id="rId4" w:fontKey="{DA38AB45-93DE-44EB-B3C9-C12357F5F992}"/>
    <w:embedItalic r:id="rId5" w:fontKey="{6CA4921E-B24D-4C20-81AA-49032FED92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C835656-2C87-4F25-9FB3-A014A4F925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DE0" w:rsidRDefault="00041DE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D0B" w:rsidRDefault="00041D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bookmarkStart w:id="1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0E740F65" wp14:editId="157F4AF8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DE0" w:rsidRDefault="00041D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4F4" w:rsidRDefault="00E50A22">
      <w:pPr>
        <w:spacing w:after="0" w:line="240" w:lineRule="auto"/>
      </w:pPr>
      <w:r>
        <w:separator/>
      </w:r>
    </w:p>
  </w:footnote>
  <w:footnote w:type="continuationSeparator" w:id="0">
    <w:p w:rsidR="00D044F4" w:rsidRDefault="00E50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DE0" w:rsidRDefault="00041DE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D0B" w:rsidRDefault="00C45D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DE0" w:rsidRDefault="00041DE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B0E6A"/>
    <w:multiLevelType w:val="multilevel"/>
    <w:tmpl w:val="458C7DB6"/>
    <w:lvl w:ilvl="0">
      <w:start w:val="1"/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6F26E66"/>
    <w:multiLevelType w:val="multilevel"/>
    <w:tmpl w:val="01100F08"/>
    <w:lvl w:ilvl="0">
      <w:start w:val="1"/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D0B"/>
    <w:rsid w:val="00041DE0"/>
    <w:rsid w:val="00C45D0B"/>
    <w:rsid w:val="00D044F4"/>
    <w:rsid w:val="00E5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EA37F6-CF03-4265-8782-06111F49A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41D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1DE0"/>
  </w:style>
  <w:style w:type="paragraph" w:styleId="Rodap">
    <w:name w:val="footer"/>
    <w:basedOn w:val="Normal"/>
    <w:link w:val="RodapChar"/>
    <w:uiPriority w:val="99"/>
    <w:unhideWhenUsed/>
    <w:rsid w:val="00041D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1D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Feap4h+YPvZliMdYhMXQINaYRQ==">CgMxLjAyDmgub3Q3YmpqYW9ybnM1OAByITFCR0JzWVB4eFRlc0gtY0JpWGJxYVlEVmdkXzAyXzFFXw==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912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Arklok</Company>
  <LinksUpToDate>false</LinksUpToDate>
  <CharactersWithSpaces>5828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NEGRISOLI</dc:creator>
  <cp:lastModifiedBy>DANIELA COSTA DE SOUSA</cp:lastModifiedBy>
  <cp:revision>3</cp:revision>
  <dcterms:created xsi:type="dcterms:W3CDTF">2026-05-25T12:42:00Z</dcterms:created>
  <dcterms:modified xsi:type="dcterms:W3CDTF">2026-07-07T14:32:00Z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